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06" w:rsidRPr="005B276A" w:rsidRDefault="009B2706" w:rsidP="009B2706">
      <w:pPr>
        <w:rPr>
          <w:rFonts w:ascii="Calibri" w:eastAsia="黑体" w:hAnsi="Calibri"/>
          <w:sz w:val="32"/>
          <w:szCs w:val="32"/>
        </w:rPr>
      </w:pPr>
      <w:r w:rsidRPr="005B276A">
        <w:rPr>
          <w:rFonts w:ascii="Calibri" w:eastAsia="黑体" w:hAnsi="Calibri"/>
          <w:sz w:val="32"/>
          <w:szCs w:val="32"/>
        </w:rPr>
        <w:t>附件</w:t>
      </w:r>
      <w:r>
        <w:rPr>
          <w:rFonts w:ascii="Calibri" w:eastAsia="黑体" w:hAnsi="Calibri" w:hint="eastAsia"/>
          <w:sz w:val="32"/>
          <w:szCs w:val="32"/>
        </w:rPr>
        <w:t>2</w:t>
      </w:r>
    </w:p>
    <w:p w:rsidR="009B2706" w:rsidRPr="005B276A" w:rsidRDefault="009B2706" w:rsidP="009B2706">
      <w:pPr>
        <w:jc w:val="center"/>
        <w:rPr>
          <w:rFonts w:ascii="Calibri" w:hAnsi="Calibri"/>
          <w:b/>
          <w:sz w:val="36"/>
          <w:szCs w:val="44"/>
        </w:rPr>
      </w:pPr>
      <w:r w:rsidRPr="005B276A">
        <w:rPr>
          <w:rFonts w:ascii="Calibri" w:hAnsi="Calibri"/>
          <w:b/>
          <w:sz w:val="36"/>
          <w:szCs w:val="44"/>
        </w:rPr>
        <w:t>做市</w:t>
      </w:r>
      <w:proofErr w:type="gramStart"/>
      <w:r w:rsidRPr="005B276A">
        <w:rPr>
          <w:rFonts w:ascii="Calibri" w:hAnsi="Calibri"/>
          <w:b/>
          <w:sz w:val="36"/>
          <w:szCs w:val="44"/>
        </w:rPr>
        <w:t>商岗位</w:t>
      </w:r>
      <w:proofErr w:type="gramEnd"/>
      <w:r w:rsidRPr="005B276A">
        <w:rPr>
          <w:rFonts w:ascii="Calibri" w:hAnsi="Calibri"/>
          <w:b/>
          <w:sz w:val="36"/>
          <w:szCs w:val="44"/>
        </w:rPr>
        <w:t>设置与人员情况汇总表</w:t>
      </w:r>
    </w:p>
    <w:p w:rsidR="009B2706" w:rsidRPr="005B276A" w:rsidRDefault="009B2706" w:rsidP="009B2706">
      <w:pPr>
        <w:ind w:firstLineChars="200" w:firstLine="442"/>
        <w:rPr>
          <w:rFonts w:ascii="Calibri" w:eastAsia="仿宋" w:hAnsi="Calibri"/>
          <w:b/>
          <w:sz w:val="22"/>
          <w:szCs w:val="22"/>
        </w:rPr>
      </w:pPr>
      <w:r w:rsidRPr="005B276A">
        <w:rPr>
          <w:rFonts w:ascii="Calibri" w:eastAsia="仿宋" w:hAnsi="Calibri"/>
          <w:b/>
          <w:sz w:val="22"/>
          <w:szCs w:val="22"/>
        </w:rPr>
        <w:t>注：本表为信息汇总表，做市负责人、交易岗、风险控制岗、技术开发运维岗主要人员必须另附详细个人简历。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8"/>
        <w:gridCol w:w="1280"/>
        <w:gridCol w:w="1571"/>
        <w:gridCol w:w="1281"/>
        <w:gridCol w:w="148"/>
        <w:gridCol w:w="2328"/>
      </w:tblGrid>
      <w:tr w:rsidR="009B2706" w:rsidRPr="005B276A" w:rsidTr="00E56B6B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申请单位名称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填表时间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做市负责人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b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b/>
                <w:sz w:val="24"/>
                <w:szCs w:val="22"/>
              </w:rPr>
              <w:t>岗位设置与人员情况</w:t>
            </w:r>
          </w:p>
        </w:tc>
      </w:tr>
      <w:tr w:rsidR="009B2706" w:rsidRPr="005B276A" w:rsidTr="00E56B6B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（岗位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1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）工作职责：</w:t>
            </w:r>
          </w:p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1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）</w:t>
            </w:r>
          </w:p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2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）</w:t>
            </w: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做市相关经验</w:t>
            </w: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（起止年月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单位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（岗位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2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）工作职责：</w:t>
            </w:r>
          </w:p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1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）</w:t>
            </w:r>
          </w:p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2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）</w:t>
            </w: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做市相关经验</w:t>
            </w: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（起止年月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单位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（岗位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3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）工作职责：</w:t>
            </w:r>
          </w:p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1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）</w:t>
            </w:r>
          </w:p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2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）</w:t>
            </w: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做市相关经验</w:t>
            </w: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（起止年月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单位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9B2706" w:rsidRPr="005B276A" w:rsidTr="00E56B6B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06" w:rsidRPr="005B276A" w:rsidRDefault="009B2706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</w:tbl>
    <w:p w:rsidR="00D82CDC" w:rsidRPr="009B2706" w:rsidRDefault="00D82CDC"/>
    <w:sectPr w:rsidR="00D82CDC" w:rsidRPr="009B2706" w:rsidSect="00D8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2706"/>
    <w:rsid w:val="009B2706"/>
    <w:rsid w:val="00D8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159</Characters>
  <Application>Microsoft Office Word</Application>
  <DocSecurity>0</DocSecurity>
  <Lines>9</Lines>
  <Paragraphs>9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2021-07-09T08:34:00Z</dcterms:created>
  <dcterms:modified xsi:type="dcterms:W3CDTF">2021-07-09T08:35:00Z</dcterms:modified>
</cp:coreProperties>
</file>